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59EB" w14:textId="42C572BE" w:rsidR="006951EB" w:rsidRPr="006951EB" w:rsidRDefault="006951EB" w:rsidP="006951EB">
      <w:r w:rsidRPr="006951EB">
        <w:t xml:space="preserve">Klinika Bocian należy do wiodących ośrodków zajmujących się leczeniem niepłodności w Polsce. Nasza pozycja poparta jest bardzo wysoką skutecznością leczenia oraz systematycznie rosnącą liczbą pacjentów, również przyjeżdżających do nas z zagranicy. Oferujemy kompleksową diagnostykę i leczenie kobiecej oraz męskiej niepłodności z zastosowaniem najbardziej zaawansowanych technologii medycyny rozrodu, w tym zapłodnienia in vitro. Realizujemy liczne usługi z zakresu ginekologii i położnictwa. Zapewniamy pacjentom opiekę wysoko wykwalifikowanego personelu, dbamy przy tym o najlepszy standard obsługi. Prowadzimy intensywną działalność w kraju i na arenie międzynarodowej. Jesteśmy także aktywni w mediach społecznościowych. Zachęcamy do odwiedzenia naszych profili na </w:t>
      </w:r>
      <w:proofErr w:type="spellStart"/>
      <w:r w:rsidRPr="006951EB">
        <w:t>Facebook’u</w:t>
      </w:r>
      <w:proofErr w:type="spellEnd"/>
      <w:r w:rsidRPr="006951EB">
        <w:t>, YouTube i Instagramie.</w:t>
      </w:r>
    </w:p>
    <w:p w14:paraId="6FDF06FA" w14:textId="63449934" w:rsidR="006951EB" w:rsidRPr="006951EB" w:rsidRDefault="006951EB" w:rsidP="006951EB">
      <w:r w:rsidRPr="006951EB">
        <w:t>Stanowisko: Położ</w:t>
      </w:r>
      <w:r>
        <w:t>na</w:t>
      </w:r>
      <w:r>
        <w:br/>
      </w:r>
      <w:r w:rsidRPr="006951EB">
        <w:t xml:space="preserve">Miejsce pracy: </w:t>
      </w:r>
      <w:r>
        <w:t>Poznań</w:t>
      </w:r>
    </w:p>
    <w:p w14:paraId="5A1B895F" w14:textId="77777777" w:rsidR="006951EB" w:rsidRPr="006951EB" w:rsidRDefault="006951EB" w:rsidP="006951EB"/>
    <w:p w14:paraId="6D71F8B8" w14:textId="77777777" w:rsidR="006951EB" w:rsidRPr="006951EB" w:rsidRDefault="006951EB" w:rsidP="006951EB">
      <w:r w:rsidRPr="006951EB">
        <w:t>Opis stanowiska:</w:t>
      </w:r>
    </w:p>
    <w:p w14:paraId="485FAAAC" w14:textId="77777777" w:rsidR="006951EB" w:rsidRPr="006951EB" w:rsidRDefault="006951EB" w:rsidP="006951EB">
      <w:pPr>
        <w:numPr>
          <w:ilvl w:val="0"/>
          <w:numId w:val="1"/>
        </w:numPr>
      </w:pPr>
      <w:r w:rsidRPr="006951EB">
        <w:t>Rejestrowanie wizyt pacjentów i praca z dokumentacją medyczną</w:t>
      </w:r>
    </w:p>
    <w:p w14:paraId="19235DD5" w14:textId="77777777" w:rsidR="006951EB" w:rsidRPr="006951EB" w:rsidRDefault="006951EB" w:rsidP="006951EB">
      <w:pPr>
        <w:numPr>
          <w:ilvl w:val="0"/>
          <w:numId w:val="1"/>
        </w:numPr>
      </w:pPr>
      <w:r w:rsidRPr="006951EB">
        <w:t>Przygotowywanie pacjentów do zabiegów i procedur medycznych</w:t>
      </w:r>
    </w:p>
    <w:p w14:paraId="7CD36395" w14:textId="77777777" w:rsidR="006951EB" w:rsidRPr="006951EB" w:rsidRDefault="006951EB" w:rsidP="006951EB">
      <w:pPr>
        <w:numPr>
          <w:ilvl w:val="0"/>
          <w:numId w:val="1"/>
        </w:numPr>
      </w:pPr>
      <w:r w:rsidRPr="006951EB">
        <w:t>Asystowanie przy zabiegach i praca w punkcie pobrań</w:t>
      </w:r>
    </w:p>
    <w:p w14:paraId="54A0359A" w14:textId="77777777" w:rsidR="006951EB" w:rsidRPr="006951EB" w:rsidRDefault="006951EB" w:rsidP="006951EB">
      <w:pPr>
        <w:numPr>
          <w:ilvl w:val="0"/>
          <w:numId w:val="1"/>
        </w:numPr>
      </w:pPr>
      <w:r w:rsidRPr="006951EB">
        <w:t>Obsługa programu informatycznego</w:t>
      </w:r>
    </w:p>
    <w:p w14:paraId="21353322" w14:textId="77777777" w:rsidR="006951EB" w:rsidRPr="006951EB" w:rsidRDefault="006951EB" w:rsidP="006951EB">
      <w:r w:rsidRPr="006951EB">
        <w:t>Wymagania:</w:t>
      </w:r>
    </w:p>
    <w:p w14:paraId="10F75F32" w14:textId="77777777" w:rsidR="006951EB" w:rsidRPr="006951EB" w:rsidRDefault="006951EB" w:rsidP="006951EB">
      <w:pPr>
        <w:numPr>
          <w:ilvl w:val="0"/>
          <w:numId w:val="2"/>
        </w:numPr>
      </w:pPr>
      <w:r w:rsidRPr="006951EB">
        <w:t>Mile widziane osoby będące w trakcie studiów magisterskich</w:t>
      </w:r>
      <w:r w:rsidRPr="006951EB">
        <w:rPr>
          <w:rFonts w:ascii="Arial" w:hAnsi="Arial" w:cs="Arial"/>
        </w:rPr>
        <w:t>​</w:t>
      </w:r>
    </w:p>
    <w:p w14:paraId="7D0BAB58" w14:textId="77777777" w:rsidR="006951EB" w:rsidRPr="006951EB" w:rsidRDefault="006951EB" w:rsidP="006951EB">
      <w:pPr>
        <w:numPr>
          <w:ilvl w:val="0"/>
          <w:numId w:val="2"/>
        </w:numPr>
      </w:pPr>
      <w:r w:rsidRPr="006951EB">
        <w:t>Aktywne prawo wykonywania zawodu Położnej</w:t>
      </w:r>
    </w:p>
    <w:p w14:paraId="43B95949" w14:textId="77777777" w:rsidR="006951EB" w:rsidRPr="006951EB" w:rsidRDefault="006951EB" w:rsidP="006951EB">
      <w:pPr>
        <w:numPr>
          <w:ilvl w:val="0"/>
          <w:numId w:val="2"/>
        </w:numPr>
      </w:pPr>
      <w:r w:rsidRPr="006951EB">
        <w:t>Sprawność manualna i predyspozycje do pracy w gabinecie zabiegowym oraz przy rejestracji pacjentów</w:t>
      </w:r>
    </w:p>
    <w:p w14:paraId="38A32B59" w14:textId="77777777" w:rsidR="006951EB" w:rsidRPr="006951EB" w:rsidRDefault="006951EB" w:rsidP="006951EB">
      <w:pPr>
        <w:numPr>
          <w:ilvl w:val="0"/>
          <w:numId w:val="2"/>
        </w:numPr>
      </w:pPr>
      <w:r w:rsidRPr="006951EB">
        <w:t>Komunikatywność i szczególne zorientowanie na pacjenta</w:t>
      </w:r>
    </w:p>
    <w:p w14:paraId="66C2C966" w14:textId="77777777" w:rsidR="006951EB" w:rsidRPr="006951EB" w:rsidRDefault="006951EB" w:rsidP="006951EB">
      <w:pPr>
        <w:numPr>
          <w:ilvl w:val="0"/>
          <w:numId w:val="2"/>
        </w:numPr>
      </w:pPr>
      <w:r w:rsidRPr="006951EB">
        <w:t>Empatia, pasja do pracy z ludźmi i miłe usposobienie</w:t>
      </w:r>
    </w:p>
    <w:p w14:paraId="59B5469D" w14:textId="77777777" w:rsidR="006951EB" w:rsidRPr="006951EB" w:rsidRDefault="006951EB" w:rsidP="006951EB">
      <w:pPr>
        <w:numPr>
          <w:ilvl w:val="0"/>
          <w:numId w:val="2"/>
        </w:numPr>
      </w:pPr>
      <w:r w:rsidRPr="006951EB">
        <w:t>Chęci do zdobywania wiedzy i poszerzania swoich umiejętności</w:t>
      </w:r>
    </w:p>
    <w:p w14:paraId="1A62D8D8" w14:textId="77777777" w:rsidR="006951EB" w:rsidRPr="006951EB" w:rsidRDefault="006951EB" w:rsidP="006951EB">
      <w:pPr>
        <w:numPr>
          <w:ilvl w:val="0"/>
          <w:numId w:val="2"/>
        </w:numPr>
      </w:pPr>
      <w:r w:rsidRPr="006951EB">
        <w:t>Wysoka samodzielność</w:t>
      </w:r>
    </w:p>
    <w:p w14:paraId="5D2587D8" w14:textId="77777777" w:rsidR="006951EB" w:rsidRPr="006951EB" w:rsidRDefault="006951EB" w:rsidP="006951EB">
      <w:r w:rsidRPr="006951EB">
        <w:t>Oferujemy:</w:t>
      </w:r>
    </w:p>
    <w:p w14:paraId="03D95E36" w14:textId="77777777" w:rsidR="006951EB" w:rsidRPr="006951EB" w:rsidRDefault="006951EB" w:rsidP="006951EB">
      <w:pPr>
        <w:numPr>
          <w:ilvl w:val="0"/>
          <w:numId w:val="3"/>
        </w:numPr>
      </w:pPr>
      <w:r w:rsidRPr="006951EB">
        <w:t>Zatrudnienie na podstawie umowy o pracę w pełnym wymiarze godzin</w:t>
      </w:r>
    </w:p>
    <w:p w14:paraId="44FFF0F1" w14:textId="77777777" w:rsidR="006951EB" w:rsidRPr="006951EB" w:rsidRDefault="006951EB" w:rsidP="006951EB">
      <w:pPr>
        <w:numPr>
          <w:ilvl w:val="0"/>
          <w:numId w:val="3"/>
        </w:numPr>
      </w:pPr>
      <w:r w:rsidRPr="006951EB">
        <w:t>Brak konieczności pracy w systemie nocnym, niedziele i w święta</w:t>
      </w:r>
    </w:p>
    <w:p w14:paraId="29CB37A7" w14:textId="77777777" w:rsidR="006951EB" w:rsidRPr="006951EB" w:rsidRDefault="006951EB" w:rsidP="006951EB">
      <w:pPr>
        <w:numPr>
          <w:ilvl w:val="0"/>
          <w:numId w:val="3"/>
        </w:numPr>
      </w:pPr>
      <w:r w:rsidRPr="006951EB">
        <w:t>Możliwość rozwoju swoich umiejętności poprzez udział w szkoleniach organizowanych przez Klinikę Bocian</w:t>
      </w:r>
    </w:p>
    <w:p w14:paraId="7422BCEF" w14:textId="77777777" w:rsidR="006951EB" w:rsidRPr="006951EB" w:rsidRDefault="006951EB" w:rsidP="006951EB">
      <w:pPr>
        <w:numPr>
          <w:ilvl w:val="0"/>
          <w:numId w:val="3"/>
        </w:numPr>
      </w:pPr>
      <w:r w:rsidRPr="006951EB">
        <w:lastRenderedPageBreak/>
        <w:t xml:space="preserve">Pakiet świadczeń pracowniczych (m.in. prywatna opieka medyczna, karta sportowa </w:t>
      </w:r>
      <w:proofErr w:type="spellStart"/>
      <w:r w:rsidRPr="006951EB">
        <w:t>MultiSport</w:t>
      </w:r>
      <w:proofErr w:type="spellEnd"/>
      <w:r w:rsidRPr="006951EB">
        <w:t>, polisa na życie)</w:t>
      </w:r>
    </w:p>
    <w:p w14:paraId="73B710A9" w14:textId="4A9A7A5F" w:rsidR="006951EB" w:rsidRPr="006951EB" w:rsidRDefault="006951EB" w:rsidP="006951EB">
      <w:r w:rsidRPr="006951EB">
        <w:rPr>
          <w:b/>
          <w:bCs/>
        </w:rPr>
        <w:t>Osoby zainteresowane ofertą zapraszamy do aplikowania przez poniższy formularz:</w:t>
      </w:r>
      <w:r>
        <w:rPr>
          <w:b/>
          <w:bCs/>
        </w:rPr>
        <w:br/>
      </w:r>
      <w:hyperlink r:id="rId5" w:history="1">
        <w:r w:rsidR="00356D38" w:rsidRPr="00CE3BF3">
          <w:rPr>
            <w:rStyle w:val="Hipercze"/>
          </w:rPr>
          <w:t>https://system.erecruiter.pl/FormTemplates/RecruitmentForm.aspx?WebID=307c09e2d99a4a07bc2637a86eaf3f7d</w:t>
        </w:r>
      </w:hyperlink>
      <w:r w:rsidR="00356D38">
        <w:t xml:space="preserve"> </w:t>
      </w:r>
    </w:p>
    <w:p w14:paraId="18E5023B" w14:textId="77777777" w:rsidR="006951EB" w:rsidRPr="006951EB" w:rsidRDefault="006951EB" w:rsidP="006951EB">
      <w:pPr>
        <w:rPr>
          <w:b/>
          <w:bCs/>
        </w:rPr>
      </w:pPr>
      <w:r w:rsidRPr="006951EB">
        <w:rPr>
          <w:b/>
          <w:bCs/>
        </w:rPr>
        <w:t>Lub do kontaktu e-mail:</w:t>
      </w:r>
    </w:p>
    <w:p w14:paraId="249346EF" w14:textId="77777777" w:rsidR="006951EB" w:rsidRPr="006951EB" w:rsidRDefault="006951EB" w:rsidP="006951EB">
      <w:r w:rsidRPr="006951EB">
        <w:t>rekrutacja@klinikabocian.pl</w:t>
      </w:r>
    </w:p>
    <w:p w14:paraId="6BE3DEEE" w14:textId="77777777" w:rsidR="006304A5" w:rsidRDefault="006304A5"/>
    <w:sectPr w:rsidR="00630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43D46"/>
    <w:multiLevelType w:val="multilevel"/>
    <w:tmpl w:val="DEFC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05190A"/>
    <w:multiLevelType w:val="multilevel"/>
    <w:tmpl w:val="858C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EB3EBF"/>
    <w:multiLevelType w:val="multilevel"/>
    <w:tmpl w:val="B62A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6998798">
    <w:abstractNumId w:val="2"/>
  </w:num>
  <w:num w:numId="2" w16cid:durableId="1279992132">
    <w:abstractNumId w:val="0"/>
  </w:num>
  <w:num w:numId="3" w16cid:durableId="212665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EB"/>
    <w:rsid w:val="00356D38"/>
    <w:rsid w:val="003834AF"/>
    <w:rsid w:val="006304A5"/>
    <w:rsid w:val="006951EB"/>
    <w:rsid w:val="00695256"/>
    <w:rsid w:val="00861C60"/>
    <w:rsid w:val="00B4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A607"/>
  <w15:chartTrackingRefBased/>
  <w15:docId w15:val="{57B45BE9-D729-4304-BC30-B0E7BF50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5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1E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1E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1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1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1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1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1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1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1E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1E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1E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51E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5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stem.erecruiter.pl/FormTemplates/RecruitmentForm.aspx?WebID=307c09e2d99a4a07bc2637a86eaf3f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Bączkowska</dc:creator>
  <cp:keywords/>
  <dc:description/>
  <cp:lastModifiedBy>Katarzyna Bączkowska</cp:lastModifiedBy>
  <cp:revision>2</cp:revision>
  <dcterms:created xsi:type="dcterms:W3CDTF">2024-12-24T09:42:00Z</dcterms:created>
  <dcterms:modified xsi:type="dcterms:W3CDTF">2024-12-24T09:42:00Z</dcterms:modified>
</cp:coreProperties>
</file>